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AB" w:rsidRPr="0037388D" w:rsidRDefault="005B61C9" w:rsidP="00CC28AB">
      <w:pPr>
        <w:pStyle w:val="a7"/>
        <w:shd w:val="clear" w:color="auto" w:fill="FFFFFF"/>
        <w:spacing w:after="202" w:afterAutospacing="0"/>
        <w:ind w:left="-36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</w:p>
    <w:p w:rsidR="00CC28AB" w:rsidRDefault="00CC28AB" w:rsidP="00CC28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28AB" w:rsidRDefault="00CC28AB" w:rsidP="00CC28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28AB" w:rsidRDefault="00FB5E14" w:rsidP="00CC28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5E14"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>
            <wp:extent cx="6120130" cy="8424179"/>
            <wp:effectExtent l="0" t="0" r="0" b="0"/>
            <wp:docPr id="1" name="Рисунок 1" descr="C:\Users\СОШ-ЗИДЬЯН-2016\Desktop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-ЗИДЬЯН-2016\Desktop\8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28AB" w:rsidRDefault="00CC28AB" w:rsidP="00CC28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28AB" w:rsidRDefault="00CC28AB" w:rsidP="00CC28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28AB" w:rsidRDefault="00CC28AB" w:rsidP="00CC28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28AB" w:rsidRPr="00220892" w:rsidRDefault="00220892" w:rsidP="00CC28AB">
      <w:pPr>
        <w:jc w:val="center"/>
        <w:rPr>
          <w:rFonts w:ascii="Times New Roman" w:hAnsi="Times New Roman" w:cs="Times New Roman"/>
          <w:b/>
          <w:sz w:val="48"/>
          <w:szCs w:val="36"/>
        </w:rPr>
      </w:pPr>
      <w:r w:rsidRPr="00220892">
        <w:rPr>
          <w:rFonts w:ascii="Times New Roman" w:hAnsi="Times New Roman" w:cs="Times New Roman"/>
          <w:b/>
          <w:sz w:val="48"/>
          <w:szCs w:val="36"/>
        </w:rPr>
        <w:t>Примерный годовой п</w:t>
      </w:r>
      <w:r w:rsidR="00CC28AB" w:rsidRPr="00220892">
        <w:rPr>
          <w:rFonts w:ascii="Times New Roman" w:hAnsi="Times New Roman" w:cs="Times New Roman"/>
          <w:b/>
          <w:sz w:val="48"/>
          <w:szCs w:val="36"/>
        </w:rPr>
        <w:t>лан работы социального педагога</w:t>
      </w:r>
    </w:p>
    <w:p w:rsidR="00CC28AB" w:rsidRPr="00220892" w:rsidRDefault="00CC28AB" w:rsidP="00CC28AB">
      <w:pPr>
        <w:jc w:val="center"/>
        <w:rPr>
          <w:rFonts w:ascii="Times New Roman" w:hAnsi="Times New Roman" w:cs="Times New Roman"/>
          <w:b/>
          <w:sz w:val="48"/>
          <w:szCs w:val="36"/>
        </w:rPr>
      </w:pPr>
      <w:r w:rsidRPr="00220892">
        <w:rPr>
          <w:rFonts w:ascii="Times New Roman" w:hAnsi="Times New Roman" w:cs="Times New Roman"/>
          <w:b/>
          <w:sz w:val="48"/>
          <w:szCs w:val="36"/>
        </w:rPr>
        <w:t>М</w:t>
      </w:r>
      <w:r w:rsidR="00220892" w:rsidRPr="00220892">
        <w:rPr>
          <w:rFonts w:ascii="Times New Roman" w:hAnsi="Times New Roman" w:cs="Times New Roman"/>
          <w:b/>
          <w:sz w:val="48"/>
          <w:szCs w:val="36"/>
        </w:rPr>
        <w:t>К</w:t>
      </w:r>
      <w:r w:rsidRPr="00220892">
        <w:rPr>
          <w:rFonts w:ascii="Times New Roman" w:hAnsi="Times New Roman" w:cs="Times New Roman"/>
          <w:b/>
          <w:sz w:val="48"/>
          <w:szCs w:val="36"/>
        </w:rPr>
        <w:t>ОУ «</w:t>
      </w:r>
      <w:r w:rsidR="00220892" w:rsidRPr="00220892">
        <w:rPr>
          <w:rFonts w:ascii="Times New Roman" w:hAnsi="Times New Roman" w:cs="Times New Roman"/>
          <w:b/>
          <w:sz w:val="48"/>
          <w:szCs w:val="36"/>
        </w:rPr>
        <w:t xml:space="preserve"> Зидьянская </w:t>
      </w:r>
      <w:r w:rsidRPr="00220892">
        <w:rPr>
          <w:rFonts w:ascii="Times New Roman" w:hAnsi="Times New Roman" w:cs="Times New Roman"/>
          <w:b/>
          <w:sz w:val="48"/>
          <w:szCs w:val="36"/>
        </w:rPr>
        <w:t xml:space="preserve">СОШ </w:t>
      </w:r>
      <w:r w:rsidR="00220892" w:rsidRPr="00220892">
        <w:rPr>
          <w:rFonts w:ascii="Times New Roman" w:hAnsi="Times New Roman" w:cs="Times New Roman"/>
          <w:b/>
          <w:sz w:val="48"/>
          <w:szCs w:val="36"/>
        </w:rPr>
        <w:t>имени Курбанова С.Д</w:t>
      </w:r>
      <w:r w:rsidRPr="00220892">
        <w:rPr>
          <w:rFonts w:ascii="Times New Roman" w:hAnsi="Times New Roman" w:cs="Times New Roman"/>
          <w:b/>
          <w:sz w:val="48"/>
          <w:szCs w:val="36"/>
        </w:rPr>
        <w:t>»</w:t>
      </w:r>
    </w:p>
    <w:p w:rsidR="00CC28AB" w:rsidRPr="00220892" w:rsidRDefault="000F1186" w:rsidP="00CC28AB">
      <w:pPr>
        <w:jc w:val="center"/>
        <w:rPr>
          <w:rFonts w:ascii="Times New Roman" w:hAnsi="Times New Roman" w:cs="Times New Roman"/>
          <w:b/>
          <w:sz w:val="48"/>
          <w:szCs w:val="36"/>
        </w:rPr>
      </w:pPr>
      <w:r w:rsidRPr="00220892">
        <w:rPr>
          <w:rFonts w:ascii="Times New Roman" w:hAnsi="Times New Roman" w:cs="Times New Roman"/>
          <w:b/>
          <w:sz w:val="48"/>
          <w:szCs w:val="36"/>
        </w:rPr>
        <w:t>на   201</w:t>
      </w:r>
      <w:r w:rsidR="00220892" w:rsidRPr="00220892">
        <w:rPr>
          <w:rFonts w:ascii="Times New Roman" w:hAnsi="Times New Roman" w:cs="Times New Roman"/>
          <w:b/>
          <w:sz w:val="48"/>
          <w:szCs w:val="36"/>
        </w:rPr>
        <w:t>9</w:t>
      </w:r>
      <w:r w:rsidRPr="00220892">
        <w:rPr>
          <w:rFonts w:ascii="Times New Roman" w:hAnsi="Times New Roman" w:cs="Times New Roman"/>
          <w:b/>
          <w:sz w:val="48"/>
          <w:szCs w:val="36"/>
        </w:rPr>
        <w:t>-20</w:t>
      </w:r>
      <w:r w:rsidR="00220892" w:rsidRPr="00220892">
        <w:rPr>
          <w:rFonts w:ascii="Times New Roman" w:hAnsi="Times New Roman" w:cs="Times New Roman"/>
          <w:b/>
          <w:sz w:val="48"/>
          <w:szCs w:val="36"/>
        </w:rPr>
        <w:t>20</w:t>
      </w:r>
      <w:r w:rsidR="00CC28AB" w:rsidRPr="00220892">
        <w:rPr>
          <w:rFonts w:ascii="Times New Roman" w:hAnsi="Times New Roman" w:cs="Times New Roman"/>
          <w:b/>
          <w:sz w:val="48"/>
          <w:szCs w:val="36"/>
        </w:rPr>
        <w:t xml:space="preserve"> учебный год</w:t>
      </w:r>
    </w:p>
    <w:p w:rsidR="00CC28AB" w:rsidRDefault="00CC28AB" w:rsidP="00CC28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28AB" w:rsidRDefault="00CC28AB" w:rsidP="00CC28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28AB" w:rsidRPr="005E2F56" w:rsidRDefault="00CC28AB" w:rsidP="00CC2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8AB" w:rsidRPr="005E2F56" w:rsidRDefault="00CC28AB" w:rsidP="00CC2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8AB" w:rsidRPr="005E2F56" w:rsidRDefault="00CC28AB" w:rsidP="00CC2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8AB" w:rsidRPr="005E2F56" w:rsidRDefault="00CC28AB" w:rsidP="00CC2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8AB" w:rsidRPr="005E2F56" w:rsidRDefault="00220892" w:rsidP="00CC28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Абдуллаева М.А.</w:t>
      </w:r>
    </w:p>
    <w:p w:rsidR="00CC28AB" w:rsidRPr="005E2F56" w:rsidRDefault="00CC28AB" w:rsidP="00CC2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8AB" w:rsidRPr="005E2F56" w:rsidRDefault="00CC28AB" w:rsidP="00CC28AB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CC28AB" w:rsidRPr="005E2F56" w:rsidRDefault="00CC28AB" w:rsidP="00CC28AB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CC28AB" w:rsidRDefault="00CC28AB" w:rsidP="00CC28AB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8AB" w:rsidRDefault="00CC28AB" w:rsidP="00CC28AB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8AB" w:rsidRDefault="00CC28AB" w:rsidP="00CC28AB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8AB" w:rsidRPr="00220892" w:rsidRDefault="00CC28AB" w:rsidP="00CC28AB">
      <w:pPr>
        <w:rPr>
          <w:rFonts w:ascii="Times New Roman" w:hAnsi="Times New Roman" w:cs="Times New Roman"/>
          <w:sz w:val="28"/>
          <w:szCs w:val="24"/>
        </w:rPr>
      </w:pPr>
      <w:r w:rsidRPr="00220892">
        <w:rPr>
          <w:rFonts w:ascii="Times New Roman" w:hAnsi="Times New Roman" w:cs="Times New Roman"/>
          <w:b/>
          <w:sz w:val="28"/>
          <w:szCs w:val="24"/>
        </w:rPr>
        <w:t>Цель:</w:t>
      </w:r>
      <w:r w:rsidRPr="00220892">
        <w:rPr>
          <w:rFonts w:ascii="Times New Roman" w:hAnsi="Times New Roman" w:cs="Times New Roman"/>
          <w:sz w:val="28"/>
          <w:szCs w:val="24"/>
        </w:rPr>
        <w:t xml:space="preserve">     оказание обучающимся комплексной помощи в саморазвитии и самореализации в  процессе восприятия  мира и адаптации в нем, объединить усилия семьи, школы в воспитании детей; корректировать семейное воспитание; социальная защита семьи и детей.                       </w:t>
      </w:r>
    </w:p>
    <w:p w:rsidR="00CC28AB" w:rsidRPr="00220892" w:rsidRDefault="00CC28AB" w:rsidP="000F11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20892">
        <w:rPr>
          <w:rFonts w:ascii="Times New Roman" w:hAnsi="Times New Roman" w:cs="Times New Roman"/>
          <w:b/>
          <w:sz w:val="28"/>
          <w:szCs w:val="24"/>
        </w:rPr>
        <w:t>Задачи:</w:t>
      </w:r>
      <w:r w:rsidRPr="0022089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C28AB" w:rsidRPr="00220892" w:rsidRDefault="00CC28AB" w:rsidP="000F118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20892">
        <w:rPr>
          <w:rFonts w:ascii="Times New Roman" w:hAnsi="Times New Roman" w:cs="Times New Roman"/>
          <w:sz w:val="28"/>
          <w:szCs w:val="24"/>
        </w:rPr>
        <w:t xml:space="preserve">       1. Выявление социальных и личностных проблем обучающихся, их родителей и педагогов.</w:t>
      </w:r>
    </w:p>
    <w:p w:rsidR="00CC28AB" w:rsidRPr="00220892" w:rsidRDefault="00CC28AB" w:rsidP="000F118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4"/>
        </w:rPr>
      </w:pPr>
      <w:r w:rsidRPr="00220892">
        <w:rPr>
          <w:rFonts w:ascii="Times New Roman" w:hAnsi="Times New Roman" w:cs="Times New Roman"/>
          <w:sz w:val="28"/>
          <w:szCs w:val="24"/>
        </w:rPr>
        <w:t xml:space="preserve">             2. Формирование у обучающихся  способности к самоопределению, саморазвитию.</w:t>
      </w:r>
    </w:p>
    <w:p w:rsidR="00CC28AB" w:rsidRPr="00220892" w:rsidRDefault="00CC28AB" w:rsidP="000F118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4"/>
        </w:rPr>
      </w:pPr>
      <w:r w:rsidRPr="00220892">
        <w:rPr>
          <w:rFonts w:ascii="Times New Roman" w:hAnsi="Times New Roman" w:cs="Times New Roman"/>
          <w:sz w:val="28"/>
          <w:szCs w:val="24"/>
        </w:rPr>
        <w:lastRenderedPageBreak/>
        <w:t xml:space="preserve">             3. Организация системы профилактических мер по предупреждению отклоняющегося и </w:t>
      </w:r>
    </w:p>
    <w:p w:rsidR="00CC28AB" w:rsidRPr="00220892" w:rsidRDefault="00CC28AB" w:rsidP="000F118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4"/>
        </w:rPr>
      </w:pPr>
      <w:r w:rsidRPr="00220892">
        <w:rPr>
          <w:rFonts w:ascii="Times New Roman" w:hAnsi="Times New Roman" w:cs="Times New Roman"/>
          <w:sz w:val="28"/>
          <w:szCs w:val="24"/>
        </w:rPr>
        <w:t xml:space="preserve">                   преступного поведения   детей и подростков.                                                          </w:t>
      </w:r>
    </w:p>
    <w:p w:rsidR="00CC28AB" w:rsidRPr="00220892" w:rsidRDefault="00CC28AB" w:rsidP="000F118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4"/>
        </w:rPr>
      </w:pPr>
      <w:r w:rsidRPr="00220892">
        <w:rPr>
          <w:rFonts w:ascii="Times New Roman" w:hAnsi="Times New Roman" w:cs="Times New Roman"/>
          <w:sz w:val="28"/>
          <w:szCs w:val="24"/>
        </w:rPr>
        <w:t xml:space="preserve">              4.  </w:t>
      </w:r>
      <w:r w:rsidRPr="00220892">
        <w:rPr>
          <w:rFonts w:ascii="Times New Roman" w:eastAsia="Times New Roman" w:hAnsi="Times New Roman" w:cs="Times New Roman"/>
          <w:color w:val="000000"/>
          <w:sz w:val="28"/>
          <w:szCs w:val="24"/>
        </w:rPr>
        <w:t>Разработка мер помощи конкретным учащимся.</w:t>
      </w:r>
    </w:p>
    <w:p w:rsidR="00CC28AB" w:rsidRPr="00220892" w:rsidRDefault="00CC28AB" w:rsidP="000F11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2089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5.Помощь семье в проблемах, связанных с воспитанием, учебой ребенка.</w:t>
      </w:r>
    </w:p>
    <w:p w:rsidR="00CC28AB" w:rsidRPr="00220892" w:rsidRDefault="00CC28AB" w:rsidP="000F1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2089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6.Помощь ребенку в устранении причин, негативно влияющих на его успеваемость  и </w:t>
      </w:r>
    </w:p>
    <w:p w:rsidR="00CC28AB" w:rsidRPr="00220892" w:rsidRDefault="00CC28AB" w:rsidP="000F1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2089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посещение школы.</w:t>
      </w:r>
    </w:p>
    <w:p w:rsidR="00CC28AB" w:rsidRPr="00220892" w:rsidRDefault="00CC28AB" w:rsidP="000F1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2089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7.Привлечение детей, родителей, к организации и проведению социально-педагогических                                               </w:t>
      </w:r>
    </w:p>
    <w:p w:rsidR="00CC28AB" w:rsidRPr="00220892" w:rsidRDefault="00CC28AB" w:rsidP="000F1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2089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мероприятий, акций.</w:t>
      </w:r>
    </w:p>
    <w:p w:rsidR="00CC28AB" w:rsidRPr="00220892" w:rsidRDefault="00CC28AB" w:rsidP="000F1186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2089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8.Распознавание, диагностирование и разрешение конфликтов, проблем, трудных   </w:t>
      </w:r>
    </w:p>
    <w:p w:rsidR="00CC28AB" w:rsidRPr="00220892" w:rsidRDefault="00CC28AB" w:rsidP="000F1186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2089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жизненных ситуаций, затрагивающих интересы ребенка, на ранних стадиях развития  </w:t>
      </w:r>
    </w:p>
    <w:p w:rsidR="00CC28AB" w:rsidRPr="00220892" w:rsidRDefault="00CC28AB" w:rsidP="000F1186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2089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с целью предотвращения серьезных последствий.</w:t>
      </w:r>
    </w:p>
    <w:p w:rsidR="00CC28AB" w:rsidRPr="00220892" w:rsidRDefault="00CC28AB" w:rsidP="000F1186">
      <w:pPr>
        <w:shd w:val="clear" w:color="auto" w:fill="FFFFFF"/>
        <w:spacing w:before="120"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2089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9.Индивидуальное и групповое консультирование детей, родителей по вопросам разрешения проблемных ситуаций, конфликтов и т. п.</w:t>
      </w:r>
    </w:p>
    <w:p w:rsidR="00CC28AB" w:rsidRPr="00220892" w:rsidRDefault="00CC28AB" w:rsidP="000F1186">
      <w:pPr>
        <w:shd w:val="clear" w:color="auto" w:fill="FFFFFF"/>
        <w:spacing w:before="120"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2089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10.Профилактика и коррекция психического здоровья и социального поведения.</w:t>
      </w:r>
    </w:p>
    <w:p w:rsidR="00CC28AB" w:rsidRPr="00220892" w:rsidRDefault="00CC28AB" w:rsidP="000F118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4"/>
        </w:rPr>
      </w:pPr>
      <w:r w:rsidRPr="00220892">
        <w:rPr>
          <w:rFonts w:ascii="Times New Roman" w:hAnsi="Times New Roman" w:cs="Times New Roman"/>
          <w:sz w:val="28"/>
          <w:szCs w:val="24"/>
        </w:rPr>
        <w:t xml:space="preserve">         11.  Пропаганда здорового образа жизни.</w:t>
      </w:r>
    </w:p>
    <w:p w:rsidR="00CC28AB" w:rsidRPr="00220892" w:rsidRDefault="00CC28AB" w:rsidP="000F1186">
      <w:pPr>
        <w:spacing w:after="0"/>
        <w:ind w:left="-360"/>
        <w:rPr>
          <w:rFonts w:ascii="Times New Roman" w:hAnsi="Times New Roman" w:cs="Times New Roman"/>
          <w:sz w:val="28"/>
          <w:szCs w:val="24"/>
        </w:rPr>
      </w:pPr>
    </w:p>
    <w:p w:rsidR="00CC28AB" w:rsidRPr="00220892" w:rsidRDefault="00CC28AB" w:rsidP="00CC28AB">
      <w:pPr>
        <w:ind w:left="-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28AB" w:rsidRDefault="00CC28AB" w:rsidP="00CC28AB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329" w:rsidRDefault="00360329" w:rsidP="00CC28AB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329" w:rsidRDefault="00360329" w:rsidP="00CC28AB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329" w:rsidRDefault="00360329" w:rsidP="00CC28AB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329" w:rsidRDefault="00360329" w:rsidP="00CC28AB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329" w:rsidRDefault="00360329" w:rsidP="00220892">
      <w:pPr>
        <w:rPr>
          <w:rFonts w:ascii="Times New Roman" w:hAnsi="Times New Roman" w:cs="Times New Roman"/>
          <w:b/>
          <w:sz w:val="24"/>
          <w:szCs w:val="24"/>
        </w:rPr>
      </w:pPr>
    </w:p>
    <w:p w:rsidR="00CC28AB" w:rsidRPr="008643D7" w:rsidRDefault="00CC28AB" w:rsidP="00CC28AB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3D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tbl>
      <w:tblPr>
        <w:tblStyle w:val="a3"/>
        <w:tblW w:w="10188" w:type="dxa"/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42"/>
        <w:gridCol w:w="2000"/>
      </w:tblGrid>
      <w:tr w:rsidR="00CC28AB" w:rsidRPr="008643D7" w:rsidTr="00360329">
        <w:tc>
          <w:tcPr>
            <w:tcW w:w="1951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C28AB" w:rsidRPr="008643D7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643D7">
              <w:rPr>
                <w:b/>
                <w:sz w:val="24"/>
                <w:szCs w:val="24"/>
              </w:rPr>
              <w:t>ЕНТЯБРЬ</w:t>
            </w:r>
          </w:p>
        </w:tc>
        <w:tc>
          <w:tcPr>
            <w:tcW w:w="2000" w:type="dxa"/>
          </w:tcPr>
          <w:p w:rsidR="00CC28AB" w:rsidRPr="008643D7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C28AB" w:rsidRPr="008643D7" w:rsidTr="00360329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Организационно-методическая</w:t>
            </w:r>
          </w:p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6237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Уточнение социального паспорта школы.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Обновление картотеки и банка данных на обучающихся, стоящих на различных формах учета.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Утверждение состава школьного Совета по профилактике.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4. Составление плана педагогического сопровождения обучающихся, состоящих на учете, опекаемых.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5. Постановка и снятие с учета обучающихся, семей.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6. Оформление документации.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Кл. руководите</w:t>
            </w:r>
            <w:r w:rsidRPr="008643D7">
              <w:rPr>
                <w:sz w:val="24"/>
                <w:szCs w:val="24"/>
              </w:rPr>
              <w:t>ли, 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Совет по П</w:t>
            </w:r>
            <w:r>
              <w:rPr>
                <w:sz w:val="24"/>
                <w:szCs w:val="24"/>
              </w:rPr>
              <w:t>рофилактике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</w:t>
            </w:r>
            <w:r>
              <w:rPr>
                <w:sz w:val="24"/>
                <w:szCs w:val="24"/>
              </w:rPr>
              <w:t>оводите</w:t>
            </w:r>
            <w:r w:rsidRPr="008643D7">
              <w:rPr>
                <w:sz w:val="24"/>
                <w:szCs w:val="24"/>
              </w:rPr>
              <w:t xml:space="preserve">ли, </w:t>
            </w:r>
            <w:r w:rsidRPr="008643D7">
              <w:rPr>
                <w:sz w:val="24"/>
                <w:szCs w:val="24"/>
              </w:rPr>
              <w:lastRenderedPageBreak/>
              <w:t>соцпедагог, психолог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Совет по ПП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Соцпедагог </w:t>
            </w:r>
          </w:p>
        </w:tc>
      </w:tr>
      <w:tr w:rsidR="00CC28AB" w:rsidRPr="008643D7" w:rsidTr="00360329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lastRenderedPageBreak/>
              <w:t>Работа с обучающимися и их родителями</w:t>
            </w:r>
          </w:p>
        </w:tc>
        <w:tc>
          <w:tcPr>
            <w:tcW w:w="6237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Индивидуальные консультации обучающихся и их родителей.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Посещение семей (СОП, опекаемые</w:t>
            </w:r>
            <w:r>
              <w:rPr>
                <w:sz w:val="24"/>
                <w:szCs w:val="24"/>
              </w:rPr>
              <w:t>, ВШК</w:t>
            </w:r>
            <w:r w:rsidRPr="008643D7">
              <w:rPr>
                <w:sz w:val="24"/>
                <w:szCs w:val="24"/>
              </w:rPr>
              <w:t xml:space="preserve">) с целью обследования жилищно-бытовых условий проживания детей.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4. Встреча обучающихся 1-11 классов с инспектором ПДН «Права и обязанности ребенка в семье, школе, социуме».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5 Анкетирование, диагностика обучающихся по проблемам ЗОЖ</w:t>
            </w:r>
          </w:p>
          <w:p w:rsidR="00CC28AB" w:rsidRPr="008643D7" w:rsidRDefault="00CC28AB" w:rsidP="00144C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643D7">
              <w:rPr>
                <w:sz w:val="24"/>
                <w:szCs w:val="24"/>
              </w:rPr>
              <w:t>. Организация льготного пит</w:t>
            </w:r>
            <w:r>
              <w:rPr>
                <w:sz w:val="24"/>
                <w:szCs w:val="24"/>
              </w:rPr>
              <w:t>ания .</w:t>
            </w:r>
          </w:p>
          <w:p w:rsidR="00CC28AB" w:rsidRPr="008643D7" w:rsidRDefault="00CC28AB" w:rsidP="00144C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643D7">
              <w:rPr>
                <w:sz w:val="24"/>
                <w:szCs w:val="24"/>
              </w:rPr>
              <w:t>. Оформ</w:t>
            </w:r>
            <w:r>
              <w:rPr>
                <w:sz w:val="24"/>
                <w:szCs w:val="24"/>
              </w:rPr>
              <w:t>ление уголка соц.педагога.</w:t>
            </w:r>
          </w:p>
          <w:p w:rsidR="00CC28AB" w:rsidRDefault="00CC28AB" w:rsidP="00144C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8.занятия в кружках социального направлени</w:t>
            </w:r>
            <w:r w:rsidR="00360329">
              <w:rPr>
                <w:sz w:val="24"/>
                <w:szCs w:val="24"/>
              </w:rPr>
              <w:t>я с учащимися  5</w:t>
            </w:r>
            <w:r>
              <w:rPr>
                <w:sz w:val="24"/>
                <w:szCs w:val="24"/>
              </w:rPr>
              <w:t>классов</w:t>
            </w:r>
            <w:r w:rsidR="00360329">
              <w:rPr>
                <w:sz w:val="24"/>
                <w:szCs w:val="24"/>
              </w:rPr>
              <w:t>.</w:t>
            </w:r>
          </w:p>
          <w:p w:rsidR="00CC28AB" w:rsidRPr="008643D7" w:rsidRDefault="00CC28AB" w:rsidP="00144C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1E41E8">
              <w:t xml:space="preserve"> </w:t>
            </w:r>
            <w:r w:rsidRPr="000A133E">
              <w:rPr>
                <w:sz w:val="24"/>
                <w:szCs w:val="24"/>
              </w:rPr>
              <w:t>Выявление и изучение учащихся, склонных к нарушениям правил поведения в школе и  общественных местах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00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Соцпедагог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Соцпедагог, инспектор ПДН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Соцпедагог, инспектор ПДН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</w:t>
            </w:r>
          </w:p>
          <w:p w:rsidR="00CC28AB" w:rsidRPr="008643D7" w:rsidRDefault="00CC28AB" w:rsidP="00360329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Волонтеры, соцпедагог</w:t>
            </w:r>
            <w:r w:rsidR="00360329">
              <w:rPr>
                <w:sz w:val="24"/>
                <w:szCs w:val="24"/>
              </w:rPr>
              <w:t xml:space="preserve"> </w:t>
            </w:r>
          </w:p>
        </w:tc>
      </w:tr>
      <w:tr w:rsidR="00CC28AB" w:rsidRPr="008643D7" w:rsidTr="00360329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237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Индивидуальные консультации с классными  руководителями по организации профилактической работы  в классе.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2. Групповая консультация «Профилактика </w:t>
            </w:r>
            <w:r>
              <w:rPr>
                <w:sz w:val="24"/>
                <w:szCs w:val="24"/>
              </w:rPr>
              <w:t>правонарушений и безнадзорности.</w:t>
            </w:r>
            <w:r w:rsidR="00360329">
              <w:rPr>
                <w:sz w:val="24"/>
                <w:szCs w:val="24"/>
              </w:rPr>
              <w:t>»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Посещение уроков в 1, 5, 10 классах (адаптация)</w:t>
            </w:r>
          </w:p>
        </w:tc>
        <w:tc>
          <w:tcPr>
            <w:tcW w:w="2000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соцпедагог, психолог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Соцпедагог, психолог </w:t>
            </w:r>
          </w:p>
        </w:tc>
      </w:tr>
      <w:tr w:rsidR="00CC28AB" w:rsidRPr="008643D7" w:rsidTr="00360329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6237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Утверждение картотеки и банка данных на обучающихся, состоящих на различных формах учета в КДН, РОВД, опекаемых.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Организационное заседание Совета по профилактике.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Вовлечение обучающихся в кружки, секции и другие творческие объединения</w:t>
            </w:r>
            <w:r w:rsidR="00360329">
              <w:rPr>
                <w:sz w:val="24"/>
                <w:szCs w:val="24"/>
              </w:rPr>
              <w:t>.</w:t>
            </w:r>
          </w:p>
        </w:tc>
        <w:tc>
          <w:tcPr>
            <w:tcW w:w="2000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соцпедагог, психолог, зам. директора по ВР,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специалисты ПДН, КДН, УО, ДО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</w:tc>
      </w:tr>
      <w:tr w:rsidR="00CC28AB" w:rsidRPr="008643D7" w:rsidTr="00144C9E">
        <w:tc>
          <w:tcPr>
            <w:tcW w:w="10188" w:type="dxa"/>
            <w:gridSpan w:val="4"/>
          </w:tcPr>
          <w:p w:rsidR="00CC28AB" w:rsidRPr="008643D7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ОКТЯБРЬ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Организационно-методическая</w:t>
            </w:r>
          </w:p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Корректировка банка данных на обучающихся, состоящих на различных формах учета.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Выявление трудностей в работе кл. руководителей с обучающимися и их семьями.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Оформление документации.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4. Оформление результатов диагностики.</w:t>
            </w:r>
          </w:p>
          <w:p w:rsidR="00CC28AB" w:rsidRPr="008643D7" w:rsidRDefault="00CC28AB" w:rsidP="00360329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5. Выпуск буклетов, листово</w:t>
            </w:r>
            <w:r>
              <w:rPr>
                <w:sz w:val="24"/>
                <w:szCs w:val="24"/>
              </w:rPr>
              <w:t xml:space="preserve">к  «Права и </w:t>
            </w:r>
            <w:r w:rsidR="00360329">
              <w:rPr>
                <w:sz w:val="24"/>
                <w:szCs w:val="24"/>
              </w:rPr>
              <w:t>ответственность несовершеннолетних</w:t>
            </w:r>
            <w:r w:rsidRPr="008643D7">
              <w:rPr>
                <w:sz w:val="24"/>
                <w:szCs w:val="24"/>
              </w:rPr>
              <w:t>».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360329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Индивидуальные консультации обучающихся и их родителей.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Посещение семей (СОП, опекаемые) с целью обследования жилищно-бытовых условий проживания детей.</w:t>
            </w:r>
            <w:r>
              <w:rPr>
                <w:sz w:val="24"/>
                <w:szCs w:val="24"/>
              </w:rPr>
              <w:t xml:space="preserve">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8643D7">
              <w:rPr>
                <w:sz w:val="24"/>
                <w:szCs w:val="24"/>
              </w:rPr>
              <w:t>. Благотворительная акция «Всем миром».</w:t>
            </w:r>
          </w:p>
          <w:p w:rsidR="00CC28AB" w:rsidRPr="00A302A3" w:rsidRDefault="00CC28AB" w:rsidP="0014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A7A82">
              <w:rPr>
                <w:sz w:val="24"/>
                <w:szCs w:val="24"/>
              </w:rPr>
              <w:t>. Классные часы в 1-11 классах по профилактике асоциального поведения  детей и подростков</w:t>
            </w:r>
            <w:r w:rsidR="00360329">
              <w:rPr>
                <w:sz w:val="24"/>
                <w:szCs w:val="24"/>
              </w:rPr>
              <w:t xml:space="preserve"> </w:t>
            </w:r>
            <w:r w:rsidRPr="001E41E8">
              <w:t>«Р</w:t>
            </w:r>
            <w:r w:rsidRPr="00A302A3">
              <w:rPr>
                <w:sz w:val="24"/>
                <w:szCs w:val="24"/>
              </w:rPr>
              <w:t>оль семьи в профилактике вредных привычек, девиантного поведения и правонарушен</w:t>
            </w:r>
            <w:r>
              <w:rPr>
                <w:sz w:val="24"/>
                <w:szCs w:val="24"/>
              </w:rPr>
              <w:t xml:space="preserve">ий» </w:t>
            </w:r>
          </w:p>
          <w:p w:rsidR="00CC28AB" w:rsidRPr="00391C76" w:rsidRDefault="00CC28AB" w:rsidP="00144C9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lastRenderedPageBreak/>
              <w:t xml:space="preserve">Соцпедагог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Соцпедагог,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соцпедагог,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волонтеры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И</w:t>
            </w:r>
            <w:r w:rsidR="00360329">
              <w:rPr>
                <w:sz w:val="24"/>
                <w:szCs w:val="24"/>
              </w:rPr>
              <w:t>ндивидуальные консультации с классными</w:t>
            </w:r>
            <w:r w:rsidRPr="008643D7">
              <w:rPr>
                <w:sz w:val="24"/>
                <w:szCs w:val="24"/>
              </w:rPr>
              <w:t xml:space="preserve"> руководителями по организации профилактической работы  в классе.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Заседание Совета по профилактике.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Представления в КДН, в РОВД.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Организация неаудиторной занятости обучающихся во время каникул.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соцпедагог, психолог, ЗВР, ПДН, КДН, УО</w:t>
            </w:r>
          </w:p>
        </w:tc>
      </w:tr>
      <w:tr w:rsidR="00CC28AB" w:rsidRPr="008643D7" w:rsidTr="00144C9E">
        <w:tc>
          <w:tcPr>
            <w:tcW w:w="10188" w:type="dxa"/>
            <w:gridSpan w:val="4"/>
          </w:tcPr>
          <w:p w:rsidR="00CC28AB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НОЯБРЬ</w:t>
            </w:r>
          </w:p>
          <w:p w:rsidR="00CC28AB" w:rsidRPr="007824FA" w:rsidRDefault="00CC28AB" w:rsidP="00144C9E">
            <w:pPr>
              <w:jc w:val="center"/>
              <w:rPr>
                <w:i/>
                <w:sz w:val="24"/>
                <w:szCs w:val="24"/>
              </w:rPr>
            </w:pPr>
            <w:r w:rsidRPr="007824FA">
              <w:rPr>
                <w:i/>
                <w:sz w:val="24"/>
                <w:szCs w:val="24"/>
              </w:rPr>
              <w:t>Месячник профилактики (по отдельному плану)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Организационно-методическая</w:t>
            </w:r>
          </w:p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Орган</w:t>
            </w:r>
            <w:r>
              <w:rPr>
                <w:sz w:val="24"/>
                <w:szCs w:val="24"/>
              </w:rPr>
              <w:t xml:space="preserve">изация  методической помощи классным </w:t>
            </w:r>
            <w:r w:rsidRPr="008643D7">
              <w:rPr>
                <w:sz w:val="24"/>
                <w:szCs w:val="24"/>
              </w:rPr>
              <w:t>руководителям в работе с подростками девиантного поведения. (</w:t>
            </w:r>
            <w:r>
              <w:rPr>
                <w:sz w:val="24"/>
                <w:szCs w:val="24"/>
              </w:rPr>
              <w:t>со</w:t>
            </w:r>
            <w:r w:rsidRPr="008643D7">
              <w:rPr>
                <w:sz w:val="24"/>
                <w:szCs w:val="24"/>
              </w:rPr>
              <w:t>цпедагог</w:t>
            </w:r>
            <w:r>
              <w:rPr>
                <w:sz w:val="24"/>
                <w:szCs w:val="24"/>
              </w:rPr>
              <w:t>, психолог</w:t>
            </w:r>
            <w:r w:rsidRPr="008643D7">
              <w:rPr>
                <w:sz w:val="24"/>
                <w:szCs w:val="24"/>
              </w:rPr>
              <w:t>)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2. Разработка памяток, рекомендаций учителям, </w:t>
            </w:r>
            <w:r>
              <w:rPr>
                <w:sz w:val="24"/>
                <w:szCs w:val="24"/>
              </w:rPr>
              <w:t xml:space="preserve">родителям, обучающимся. ( </w:t>
            </w:r>
            <w:r w:rsidRPr="008643D7">
              <w:rPr>
                <w:sz w:val="24"/>
                <w:szCs w:val="24"/>
              </w:rPr>
              <w:t>психолог, соцпедагог)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Оформление документации социального педагога.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4. Оформление результатов диагностики.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Соцпедагог  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Индивидуальные консультации обучающихся и их родителей.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Посещение семей (СОП, опекаемые) с целью обследования жилищно-бытовых условий проживания детей.</w:t>
            </w:r>
            <w:r>
              <w:rPr>
                <w:sz w:val="24"/>
                <w:szCs w:val="24"/>
              </w:rPr>
              <w:t xml:space="preserve"> </w:t>
            </w:r>
          </w:p>
          <w:p w:rsidR="00CC28AB" w:rsidRPr="008643D7" w:rsidRDefault="00CC28AB" w:rsidP="00360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643D7">
              <w:rPr>
                <w:sz w:val="24"/>
                <w:szCs w:val="24"/>
              </w:rPr>
              <w:t>. Правовой лекторий для родителей «Родителям на заметку: советы социального педагога»</w:t>
            </w:r>
            <w:r>
              <w:rPr>
                <w:sz w:val="24"/>
                <w:szCs w:val="24"/>
              </w:rPr>
              <w:t xml:space="preserve"> .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Соцпедагог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  <w:r>
              <w:rPr>
                <w:sz w:val="24"/>
                <w:szCs w:val="24"/>
              </w:rPr>
              <w:t xml:space="preserve">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 Индивидуальные консультации с кл. руководителями по организации профилактической работы  в классе.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2.  Посещение семей первоклассников с целью обследования жилищно-бытовых условий проживания детей.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ППК  «Адаптация учащихся 5-х классов в новых условиях»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Соцпедагог,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З</w:t>
            </w:r>
            <w:r w:rsidR="00360329">
              <w:rPr>
                <w:sz w:val="24"/>
                <w:szCs w:val="24"/>
              </w:rPr>
              <w:t>ам.</w:t>
            </w:r>
            <w:r w:rsidRPr="008643D7">
              <w:rPr>
                <w:sz w:val="24"/>
                <w:szCs w:val="24"/>
              </w:rPr>
              <w:t>УВР, психолог, соцпедагог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Заседание Совета по профилактике.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Представления в КДН, в РОВД.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соцпедагог, психолог, ЗВР, ПДН, КДН, УО</w:t>
            </w:r>
          </w:p>
        </w:tc>
      </w:tr>
      <w:tr w:rsidR="00CC28AB" w:rsidRPr="008643D7" w:rsidTr="00144C9E">
        <w:tc>
          <w:tcPr>
            <w:tcW w:w="10188" w:type="dxa"/>
            <w:gridSpan w:val="4"/>
          </w:tcPr>
          <w:p w:rsidR="00CC28AB" w:rsidRPr="008643D7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ДЕКАБРЬ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Организационно-методическая</w:t>
            </w:r>
          </w:p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1. Анализ профилактической работы за 1 полугодие.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Оформление документации.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Оформление результатов диагностики.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4. Обновление  </w:t>
            </w:r>
            <w:r>
              <w:rPr>
                <w:sz w:val="24"/>
                <w:szCs w:val="24"/>
              </w:rPr>
              <w:t xml:space="preserve"> уголка социального педагога.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соцпедагог, ЗВР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Соцпедагог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 </w:t>
            </w:r>
          </w:p>
        </w:tc>
      </w:tr>
      <w:tr w:rsidR="00CC28AB" w:rsidRPr="008643D7" w:rsidTr="00144C9E">
        <w:trPr>
          <w:trHeight w:val="2054"/>
        </w:trPr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lastRenderedPageBreak/>
              <w:t>Работа с учащимися и их родителями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Индивидуальные консультации обучающихся и их родителей.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Посещение семей (СОП, опекаемые) с целью обследования жилищно-бытовых условий проживания детей.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Соцпедагог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Соцпедагог, кл. рук-ли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Индивидуальные консультации с кл. руководителями по организации профилактической работы  в классе.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Отчет классных руководителей по организации работы с обучающимися, допускающими пропуски без уважительной причины.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ППК «Итоги адаптационного периода в 1 классе»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Соцпедагог,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рук-ль, соцпедагог, психолог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Заседание Совета по профилактике.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Представления в КДН, в РОВД.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Организация </w:t>
            </w:r>
            <w:r w:rsidRPr="008643D7">
              <w:rPr>
                <w:sz w:val="24"/>
                <w:szCs w:val="24"/>
              </w:rPr>
              <w:t xml:space="preserve"> занятости обучающихся во время каникул.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соцпедагог, психолог, ЗВР,ПДН, КДН, УО</w:t>
            </w:r>
          </w:p>
        </w:tc>
      </w:tr>
      <w:tr w:rsidR="00CC28AB" w:rsidRPr="008643D7" w:rsidTr="00144C9E">
        <w:tc>
          <w:tcPr>
            <w:tcW w:w="10188" w:type="dxa"/>
            <w:gridSpan w:val="4"/>
          </w:tcPr>
          <w:p w:rsidR="00CC28AB" w:rsidRPr="008643D7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ЯНВАРЬ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Организационно-методическая</w:t>
            </w:r>
          </w:p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Корректировка плана работы.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2. Корректировка социального паспорта школы.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Оформление документации.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4. Оформление результатов диагностики.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Соцпедагог, кл. рук-ли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Индивидуальные консультации обучающихся и их родителей.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Посещение семей (СОП, опекаемые) с целью обследования жилищно-бытовых условий проживания детей.</w:t>
            </w:r>
          </w:p>
          <w:p w:rsidR="00CC28AB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4.. Предпрофильная (текущая) диагностика в 8-9 классах.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Соцпедагог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CC28AB" w:rsidRPr="00BA7A82" w:rsidRDefault="00CC28AB" w:rsidP="0014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643D7">
              <w:rPr>
                <w:sz w:val="24"/>
                <w:szCs w:val="24"/>
              </w:rPr>
              <w:t xml:space="preserve">онсультации с кл. руководителями </w:t>
            </w:r>
            <w:r w:rsidRPr="00BA7A82">
              <w:rPr>
                <w:sz w:val="24"/>
                <w:szCs w:val="24"/>
              </w:rPr>
              <w:t>«Профилактика раннего неблагополучия в семье».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Соцпедагог, ЗУВР, психолог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Заседание Совета по профилактике.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Представления в КДН, в РОВД.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Корректировка банка данных на обучающихся, стоящих на различных формах учета в КДН, РОВД.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соцпедагог, психолог, зам. директора по ВР,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специалисты ПДН, КДН, УО</w:t>
            </w:r>
          </w:p>
        </w:tc>
      </w:tr>
      <w:tr w:rsidR="00CC28AB" w:rsidRPr="008643D7" w:rsidTr="00144C9E">
        <w:tc>
          <w:tcPr>
            <w:tcW w:w="10188" w:type="dxa"/>
            <w:gridSpan w:val="4"/>
          </w:tcPr>
          <w:p w:rsidR="00CC28AB" w:rsidRPr="008643D7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ФЕВРАЛЬ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Организационно-методическая</w:t>
            </w:r>
          </w:p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Оформление стенда «Подросток и закон».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Оформление документации.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Оформление результатов диагностики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 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2. Индивидуальные консультации обучающихся и их </w:t>
            </w:r>
            <w:r w:rsidRPr="008643D7">
              <w:rPr>
                <w:sz w:val="24"/>
                <w:szCs w:val="24"/>
              </w:rPr>
              <w:lastRenderedPageBreak/>
              <w:t>родителей.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Посещение семей (СОП, опекаемые) с целью обследования жилищно-бытовых условий проживания детей.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4. Промежуточная диагностика, анкетирование по проблемам ЗОЖ.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5. Неделя правовых знаний (по отдельному плану).</w:t>
            </w:r>
          </w:p>
          <w:p w:rsidR="00CC28AB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6</w:t>
            </w:r>
            <w:r w:rsidR="00360329" w:rsidRPr="00360329">
              <w:rPr>
                <w:sz w:val="24"/>
                <w:szCs w:val="24"/>
              </w:rPr>
              <w:t>. Социально-психологическое</w:t>
            </w:r>
            <w:r w:rsidR="00360329">
              <w:rPr>
                <w:sz w:val="24"/>
                <w:szCs w:val="24"/>
              </w:rPr>
              <w:t xml:space="preserve"> тестирование</w:t>
            </w:r>
            <w:r w:rsidR="001A34C4">
              <w:rPr>
                <w:sz w:val="24"/>
                <w:szCs w:val="24"/>
              </w:rPr>
              <w:t>, н</w:t>
            </w:r>
            <w:r w:rsidR="00360329">
              <w:rPr>
                <w:sz w:val="24"/>
                <w:szCs w:val="24"/>
              </w:rPr>
              <w:t xml:space="preserve">аправленное на раннее выявление </w:t>
            </w:r>
            <w:r w:rsidR="001A34C4">
              <w:rPr>
                <w:sz w:val="24"/>
                <w:szCs w:val="24"/>
              </w:rPr>
              <w:t xml:space="preserve"> немедицинского употребления ПАВ.</w:t>
            </w:r>
          </w:p>
          <w:p w:rsidR="00CC28AB" w:rsidRPr="00BA7A82" w:rsidRDefault="00CC28AB" w:rsidP="0014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lastRenderedPageBreak/>
              <w:t xml:space="preserve">Соцпедагог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Соцпедагог, волонтеры</w:t>
            </w:r>
          </w:p>
          <w:p w:rsidR="00CC28AB" w:rsidRDefault="00CC28AB" w:rsidP="0014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43D7">
              <w:rPr>
                <w:sz w:val="24"/>
                <w:szCs w:val="24"/>
              </w:rPr>
              <w:t xml:space="preserve"> </w:t>
            </w:r>
          </w:p>
          <w:p w:rsidR="001A34C4" w:rsidRPr="008643D7" w:rsidRDefault="001A34C4" w:rsidP="0014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педагог, психолог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 Индивидуальные консультации с кл. руководителями по организации профилактической работы  в классе.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</w:t>
            </w:r>
            <w:r w:rsidRPr="00500B09">
              <w:rPr>
                <w:color w:val="FF0000"/>
                <w:sz w:val="24"/>
                <w:szCs w:val="24"/>
              </w:rPr>
              <w:t xml:space="preserve">. </w:t>
            </w:r>
            <w:r w:rsidRPr="00BA7A82">
              <w:rPr>
                <w:sz w:val="24"/>
                <w:szCs w:val="24"/>
              </w:rPr>
              <w:t xml:space="preserve">Семинар кл. руководителей «Профилактика противоправного поведения детей и подростков в образовательном учреждении» 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Соцпедагог, кл. рук-ли,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ЗВР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Заседание Совета по профилактике.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Представления в КДН, в РОВД.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</w:t>
            </w:r>
            <w:r>
              <w:rPr>
                <w:sz w:val="24"/>
                <w:szCs w:val="24"/>
              </w:rPr>
              <w:t xml:space="preserve">ук-ли, соцпедагог, психолог, </w:t>
            </w:r>
            <w:r w:rsidRPr="008643D7">
              <w:rPr>
                <w:sz w:val="24"/>
                <w:szCs w:val="24"/>
              </w:rPr>
              <w:t>ПДН, КДН, УО</w:t>
            </w:r>
          </w:p>
        </w:tc>
      </w:tr>
      <w:tr w:rsidR="00CC28AB" w:rsidRPr="008643D7" w:rsidTr="00144C9E">
        <w:tc>
          <w:tcPr>
            <w:tcW w:w="10188" w:type="dxa"/>
            <w:gridSpan w:val="4"/>
          </w:tcPr>
          <w:p w:rsidR="00CC28AB" w:rsidRPr="008643D7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МАРТ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Организационно-методическая</w:t>
            </w:r>
          </w:p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Анализ вовлечения в кружки и секции обучающихся, стоящих на учете</w:t>
            </w:r>
            <w:r>
              <w:rPr>
                <w:sz w:val="24"/>
                <w:szCs w:val="24"/>
              </w:rPr>
              <w:t>, категории «СОП», «тжс</w:t>
            </w:r>
            <w:r w:rsidRPr="008643D7">
              <w:rPr>
                <w:sz w:val="24"/>
                <w:szCs w:val="24"/>
              </w:rPr>
              <w:t xml:space="preserve">», опекаемых.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Оформление документации.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Оформление результатов диагностики.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соцпедагог, ЗВР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Соцпедагог 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Ежедневный контроль за пропусками уроков учащимися.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Индивидуальные консультации обучающихся и их родителей.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3. Посещение семей (СОП, опекаемые) с целью обследования жилищно-бытовых условий проживания детей. </w:t>
            </w:r>
          </w:p>
          <w:p w:rsidR="00CC28AB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4</w:t>
            </w:r>
            <w:r w:rsidRPr="00BA7A82">
              <w:rPr>
                <w:sz w:val="24"/>
                <w:szCs w:val="24"/>
              </w:rPr>
              <w:t>. Классные часы в 1-11 классах</w:t>
            </w:r>
            <w:r>
              <w:rPr>
                <w:sz w:val="24"/>
                <w:szCs w:val="24"/>
              </w:rPr>
              <w:t xml:space="preserve"> по профилактике вредных привычек.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6.Проект «Путь к успеху»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Соцпедагог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Соцпедагог, волонтеры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Индивидуальные консультации с классными  руководителями по организации профилактической работы  в классе.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ППК  «О состоянии успеваемости  и подготовки к итоговой аттестации учащихся 9, 11 классов».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соцпедагог, психолог, ЗУВР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Заседание Совета по профилактике.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Представления в КДН, в РОВД.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Организация неаудиторной занятости обучающихся во время каникул.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соцпедагог, психолог, ЗВР,ПДН, КДН, УО</w:t>
            </w:r>
          </w:p>
        </w:tc>
      </w:tr>
      <w:tr w:rsidR="00CC28AB" w:rsidRPr="008643D7" w:rsidTr="00144C9E">
        <w:tc>
          <w:tcPr>
            <w:tcW w:w="10188" w:type="dxa"/>
            <w:gridSpan w:val="4"/>
          </w:tcPr>
          <w:p w:rsidR="00CC28AB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АПРЕЛЬ</w:t>
            </w:r>
          </w:p>
          <w:p w:rsidR="00CC28AB" w:rsidRPr="00682C59" w:rsidRDefault="00CC28AB" w:rsidP="00144C9E">
            <w:pPr>
              <w:rPr>
                <w:i/>
                <w:sz w:val="24"/>
                <w:szCs w:val="24"/>
              </w:rPr>
            </w:pPr>
            <w:r w:rsidRPr="00682C59">
              <w:rPr>
                <w:i/>
                <w:sz w:val="24"/>
                <w:szCs w:val="24"/>
              </w:rPr>
              <w:t>Месячник профилактики правонарушений, бродяжничества, беспризорности детей и подростков» (по отдельному плану)</w:t>
            </w:r>
          </w:p>
          <w:p w:rsidR="00CC28AB" w:rsidRPr="008643D7" w:rsidRDefault="00CC28AB" w:rsidP="00144C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Организационно-методическая</w:t>
            </w:r>
          </w:p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Обновление</w:t>
            </w:r>
            <w:r w:rsidRPr="008643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уголка социального педагога.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Оформление документации.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Оформление результатов диагностики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 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lastRenderedPageBreak/>
              <w:t>Работа с учащимися и их родителями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Ежедневный контроль за пропусками уроков учащимися.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Индивидуальные консультации обучающихся и их родителей.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3. Посещение семей (СОП, опекаемые) с целью обследования жилищно-бытовых условий проживания детей.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4. Завершающий этап диагностики, анкетирования по проблемам ЗОЖ</w:t>
            </w:r>
          </w:p>
          <w:p w:rsidR="00CC28AB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5. Предпрофильная (контрольная) диагностика в 8-9 класса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8643D7">
              <w:rPr>
                <w:sz w:val="24"/>
                <w:szCs w:val="24"/>
              </w:rPr>
              <w:t xml:space="preserve"> Выступление</w:t>
            </w:r>
            <w:r>
              <w:rPr>
                <w:sz w:val="24"/>
                <w:szCs w:val="24"/>
              </w:rPr>
              <w:t xml:space="preserve"> на родительских собраниях по теме:</w:t>
            </w:r>
            <w:r w:rsidRPr="00A302A3">
              <w:rPr>
                <w:sz w:val="24"/>
                <w:szCs w:val="24"/>
              </w:rPr>
              <w:t xml:space="preserve"> «Роль семьи в воспитании гражданина и патриота».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Соцпедагог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Соцпедагог, отряд ЮПП</w:t>
            </w:r>
            <w:r w:rsidRPr="008643D7">
              <w:rPr>
                <w:sz w:val="24"/>
                <w:szCs w:val="24"/>
              </w:rPr>
              <w:t>, волонтеры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Индивидуальные консультации с кл. руководителями по организации профилактической работы  в классе.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Посещение уроков в 1,5 классах (контроль - адаптация).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Заседание Совета по профилактике.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Представления в КДН, в РОВД.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Кл. рук-ли, соцпедагог, психолог, ЗВР,ПДН,  </w:t>
            </w:r>
          </w:p>
        </w:tc>
      </w:tr>
      <w:tr w:rsidR="00CC28AB" w:rsidRPr="008643D7" w:rsidTr="00144C9E">
        <w:tc>
          <w:tcPr>
            <w:tcW w:w="10188" w:type="dxa"/>
            <w:gridSpan w:val="4"/>
          </w:tcPr>
          <w:p w:rsidR="00CC28AB" w:rsidRPr="008643D7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МАЙ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Организационно-методическая</w:t>
            </w:r>
          </w:p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1. Организация летней трудовой практики и оздоровительного отдыха обучающихся школы.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Оформление документации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Оформление результатов диагностики.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4. Анализ работы социального педагога за год.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соцпедагог, ЗВР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Соцпедагог 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Ежедневный контроль за пропусками уроков учащимися.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Индивидуальные консультации обучающихся и их родителей.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3. Посещение семей (СОП, опекаемые) с целью обследования жилищно-бытовых условий проживания детей.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4. Анкетирование обучающихся и их родителей с целью выявления их летней занятости.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5. Встреча инспектора  ПДН с обучающимися 1-11 кл</w:t>
            </w:r>
            <w:r w:rsidRPr="00500B09">
              <w:rPr>
                <w:color w:val="FF0000"/>
                <w:sz w:val="24"/>
                <w:szCs w:val="24"/>
              </w:rPr>
              <w:t xml:space="preserve">. </w:t>
            </w:r>
            <w:r w:rsidR="001A34C4">
              <w:rPr>
                <w:sz w:val="24"/>
                <w:szCs w:val="24"/>
              </w:rPr>
              <w:t>«Как избежать беды</w:t>
            </w:r>
            <w:r w:rsidRPr="00BA7A82">
              <w:rPr>
                <w:sz w:val="24"/>
                <w:szCs w:val="24"/>
              </w:rPr>
              <w:t>!».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Соцпедагог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Индивидуальные консультации с классными  руководителями по организации профилактической работы  в классе.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Выступление на родительских собраниях в 1 -11 классах «Летняя занятость обучающихся – как уберечь детей от беды».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ППК  « О результатах обученности обучающихся 4 класса»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ЗУВР, кл. рук-ли, психолог, соцпедагог</w:t>
            </w:r>
          </w:p>
        </w:tc>
      </w:tr>
      <w:tr w:rsidR="00CC28AB" w:rsidRPr="008643D7" w:rsidTr="00144C9E">
        <w:tc>
          <w:tcPr>
            <w:tcW w:w="1951" w:type="dxa"/>
          </w:tcPr>
          <w:p w:rsidR="00CC28AB" w:rsidRPr="008643D7" w:rsidRDefault="00CC28AB" w:rsidP="00144C9E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6095" w:type="dxa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Заседание Совета по профилактике.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Представления в КДН, в РОВД.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Организация летней занятости обучающихся категории «СОП» и др.</w:t>
            </w:r>
          </w:p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lastRenderedPageBreak/>
              <w:t>4.Старт операции «Подросток –</w:t>
            </w:r>
            <w:r w:rsidR="001A34C4">
              <w:rPr>
                <w:sz w:val="24"/>
                <w:szCs w:val="24"/>
              </w:rPr>
              <w:t xml:space="preserve"> 2019</w:t>
            </w:r>
            <w:r w:rsidRPr="008643D7">
              <w:rPr>
                <w:sz w:val="24"/>
                <w:szCs w:val="24"/>
              </w:rPr>
              <w:t>»</w:t>
            </w:r>
          </w:p>
        </w:tc>
        <w:tc>
          <w:tcPr>
            <w:tcW w:w="2142" w:type="dxa"/>
            <w:gridSpan w:val="2"/>
          </w:tcPr>
          <w:p w:rsidR="00CC28AB" w:rsidRPr="008643D7" w:rsidRDefault="00CC28AB" w:rsidP="00144C9E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lastRenderedPageBreak/>
              <w:t xml:space="preserve">Кл. рук-ли, соцпедагог, психолог, ЗВР, ПДН, КДН, УО, </w:t>
            </w:r>
            <w:r w:rsidRPr="008643D7">
              <w:rPr>
                <w:sz w:val="24"/>
                <w:szCs w:val="24"/>
              </w:rPr>
              <w:lastRenderedPageBreak/>
              <w:t>ЦЗН</w:t>
            </w:r>
          </w:p>
        </w:tc>
      </w:tr>
    </w:tbl>
    <w:p w:rsidR="005B61C9" w:rsidRDefault="005B61C9" w:rsidP="005B6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29A" w:rsidRPr="005B61C9" w:rsidRDefault="00FA329A" w:rsidP="005B61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329A" w:rsidRPr="005B61C9" w:rsidSect="00E94334">
      <w:footerReference w:type="even" r:id="rId7"/>
      <w:footerReference w:type="default" r:id="rId8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126" w:rsidRDefault="002A5126" w:rsidP="00061D59">
      <w:pPr>
        <w:spacing w:after="0" w:line="240" w:lineRule="auto"/>
      </w:pPr>
      <w:r>
        <w:separator/>
      </w:r>
    </w:p>
  </w:endnote>
  <w:endnote w:type="continuationSeparator" w:id="0">
    <w:p w:rsidR="002A5126" w:rsidRDefault="002A5126" w:rsidP="0006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BB" w:rsidRDefault="000A242B" w:rsidP="004F2CB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A34C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2CBB" w:rsidRDefault="002A5126" w:rsidP="004F2CB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BB" w:rsidRDefault="000A242B" w:rsidP="004F2CB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A34C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5E14">
      <w:rPr>
        <w:rStyle w:val="a6"/>
        <w:noProof/>
      </w:rPr>
      <w:t>3</w:t>
    </w:r>
    <w:r>
      <w:rPr>
        <w:rStyle w:val="a6"/>
      </w:rPr>
      <w:fldChar w:fldCharType="end"/>
    </w:r>
  </w:p>
  <w:p w:rsidR="004F2CBB" w:rsidRDefault="002A5126" w:rsidP="004F2CB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126" w:rsidRDefault="002A5126" w:rsidP="00061D59">
      <w:pPr>
        <w:spacing w:after="0" w:line="240" w:lineRule="auto"/>
      </w:pPr>
      <w:r>
        <w:separator/>
      </w:r>
    </w:p>
  </w:footnote>
  <w:footnote w:type="continuationSeparator" w:id="0">
    <w:p w:rsidR="002A5126" w:rsidRDefault="002A5126" w:rsidP="00061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8AB"/>
    <w:rsid w:val="00061D59"/>
    <w:rsid w:val="000A242B"/>
    <w:rsid w:val="000F1186"/>
    <w:rsid w:val="001A34C4"/>
    <w:rsid w:val="00220892"/>
    <w:rsid w:val="002A5126"/>
    <w:rsid w:val="00360329"/>
    <w:rsid w:val="005B61C9"/>
    <w:rsid w:val="006F3353"/>
    <w:rsid w:val="00CC28AB"/>
    <w:rsid w:val="00E94334"/>
    <w:rsid w:val="00FA329A"/>
    <w:rsid w:val="00FB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CC52C-E427-49CD-8AD7-5A3D9336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C28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CC2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C28AB"/>
  </w:style>
  <w:style w:type="paragraph" w:styleId="a7">
    <w:name w:val="Normal (Web)"/>
    <w:basedOn w:val="a"/>
    <w:uiPriority w:val="99"/>
    <w:semiHidden/>
    <w:unhideWhenUsed/>
    <w:rsid w:val="00CC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СОШ-ЗИДЬЯН-2016</cp:lastModifiedBy>
  <cp:revision>8</cp:revision>
  <dcterms:created xsi:type="dcterms:W3CDTF">2018-08-11T09:03:00Z</dcterms:created>
  <dcterms:modified xsi:type="dcterms:W3CDTF">2019-11-12T06:00:00Z</dcterms:modified>
</cp:coreProperties>
</file>